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drawing>
          <wp:inline distT="0" distB="0" distL="114300" distR="114300">
            <wp:extent cx="605790" cy="767715"/>
            <wp:effectExtent l="0" t="0" r="381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НОВОПЕТРОВСКОГО</w:t>
      </w:r>
      <w:r>
        <w:rPr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РАЙОНА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</w:t>
      </w:r>
      <w:r>
        <w:rPr>
          <w:b w:val="0"/>
          <w:bCs/>
          <w:sz w:val="28"/>
          <w:szCs w:val="28"/>
        </w:rPr>
        <w:t xml:space="preserve">от </w:t>
      </w:r>
      <w:r>
        <w:rPr>
          <w:rFonts w:hint="default"/>
          <w:b w:val="0"/>
          <w:bCs/>
          <w:sz w:val="28"/>
          <w:szCs w:val="28"/>
          <w:lang w:val="ru-RU"/>
        </w:rPr>
        <w:t>09.01.2024 года.</w:t>
      </w:r>
      <w:r>
        <w:rPr>
          <w:b w:val="0"/>
          <w:bCs/>
          <w:sz w:val="28"/>
          <w:szCs w:val="28"/>
        </w:rPr>
        <w:t xml:space="preserve">                                 </w:t>
      </w:r>
      <w:r>
        <w:rPr>
          <w:rFonts w:hint="default"/>
          <w:b w:val="0"/>
          <w:bCs/>
          <w:sz w:val="28"/>
          <w:szCs w:val="28"/>
          <w:lang w:val="ru-RU"/>
        </w:rPr>
        <w:t xml:space="preserve">                            </w:t>
      </w:r>
      <w:r>
        <w:rPr>
          <w:b w:val="0"/>
          <w:bCs/>
          <w:sz w:val="28"/>
          <w:szCs w:val="28"/>
        </w:rPr>
        <w:t xml:space="preserve">  </w:t>
      </w:r>
      <w:r>
        <w:rPr>
          <w:rFonts w:hint="default"/>
          <w:b w:val="0"/>
          <w:bCs/>
          <w:sz w:val="28"/>
          <w:szCs w:val="28"/>
          <w:lang w:val="ru-RU"/>
        </w:rPr>
        <w:t xml:space="preserve">                     </w:t>
      </w:r>
      <w:r>
        <w:rPr>
          <w:b w:val="0"/>
          <w:bCs/>
          <w:sz w:val="28"/>
          <w:szCs w:val="28"/>
        </w:rPr>
        <w:t xml:space="preserve">  №</w:t>
      </w:r>
      <w:r>
        <w:rPr>
          <w:rFonts w:hint="default"/>
          <w:b w:val="0"/>
          <w:bCs/>
          <w:sz w:val="28"/>
          <w:szCs w:val="28"/>
          <w:lang w:val="ru-RU"/>
        </w:rPr>
        <w:t xml:space="preserve">  2-р</w:t>
      </w: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Станица</w:t>
      </w:r>
      <w:r>
        <w:rPr>
          <w:rFonts w:hint="default"/>
          <w:sz w:val="28"/>
          <w:szCs w:val="28"/>
          <w:lang w:val="ru-RU"/>
        </w:rPr>
        <w:t xml:space="preserve"> Новопетровская</w:t>
      </w:r>
      <w:r>
        <w:rPr>
          <w:sz w:val="28"/>
          <w:szCs w:val="28"/>
        </w:rPr>
        <w:t xml:space="preserve"> </w:t>
      </w:r>
    </w:p>
    <w:p/>
    <w:p>
      <w:pPr>
        <w:rPr>
          <w:sz w:val="28"/>
          <w:szCs w:val="28"/>
        </w:rPr>
      </w:pPr>
      <w:bookmarkStart w:id="0" w:name="_GoBack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минимального размера оплаты труда  работникам замещающих должности, не являющиеся должностями муниципальной службы в администрации </w:t>
      </w:r>
      <w:r>
        <w:rPr>
          <w:b/>
          <w:sz w:val="28"/>
          <w:szCs w:val="28"/>
          <w:lang w:val="ru-RU"/>
        </w:rPr>
        <w:t>Новопетровского</w:t>
      </w:r>
      <w:r>
        <w:rPr>
          <w:b/>
          <w:sz w:val="28"/>
          <w:szCs w:val="28"/>
        </w:rPr>
        <w:t xml:space="preserve">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  <w:bookmarkEnd w:id="0"/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Российской Федерации от 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№ </w:t>
      </w:r>
      <w:r>
        <w:rPr>
          <w:rFonts w:hint="default"/>
          <w:sz w:val="28"/>
          <w:szCs w:val="28"/>
          <w:lang w:val="ru-RU"/>
        </w:rPr>
        <w:t>548</w:t>
      </w:r>
      <w:r>
        <w:rPr>
          <w:sz w:val="28"/>
          <w:szCs w:val="28"/>
        </w:rPr>
        <w:t xml:space="preserve">-ФЗ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 xml:space="preserve"> Об установлении минимального размера </w:t>
      </w:r>
      <w:r>
        <w:rPr>
          <w:sz w:val="28"/>
          <w:szCs w:val="28"/>
        </w:rPr>
        <w:t xml:space="preserve"> оплаты труда»: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>Установить  работникам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должности, не являющиеся должностями муниципальной службы в администрации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 минимальный размер оплаты  труда в сумме </w:t>
      </w:r>
      <w:r>
        <w:rPr>
          <w:rFonts w:hint="default"/>
          <w:sz w:val="28"/>
          <w:szCs w:val="28"/>
          <w:lang w:val="ru-RU"/>
        </w:rPr>
        <w:t>19242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девятнадцать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  <w:lang w:val="ru-RU"/>
        </w:rPr>
        <w:t>двести</w:t>
      </w:r>
      <w:r>
        <w:rPr>
          <w:rFonts w:hint="default"/>
          <w:sz w:val="28"/>
          <w:szCs w:val="28"/>
          <w:lang w:val="ru-RU"/>
        </w:rPr>
        <w:t xml:space="preserve"> сорок два)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рубля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месяц (приложение).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Распоряжение вступает в силу со дня его подписания и распространяет сво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 правоотношения, возникшие с  1 января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                                                       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.А.Бессонов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ru-RU"/>
        </w:rPr>
        <w:t>Новопетровского</w:t>
      </w:r>
      <w:r>
        <w:rPr>
          <w:rFonts w:hint="default"/>
          <w:sz w:val="28"/>
          <w:szCs w:val="28"/>
          <w:lang w:val="ru-RU"/>
        </w:rPr>
        <w:t xml:space="preserve"> с</w:t>
      </w:r>
      <w:r>
        <w:rPr>
          <w:sz w:val="28"/>
          <w:szCs w:val="28"/>
        </w:rPr>
        <w:t>ельскогопоселения                                                                                         Павловского района</w:t>
      </w:r>
    </w:p>
    <w:p>
      <w:pPr>
        <w:tabs>
          <w:tab w:val="left" w:pos="6631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>
        <w:rPr>
          <w:rFonts w:hint="default"/>
          <w:sz w:val="28"/>
          <w:szCs w:val="28"/>
          <w:lang w:val="ru-RU"/>
        </w:rPr>
        <w:t>09.01.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года  № </w:t>
      </w:r>
      <w:r>
        <w:rPr>
          <w:rFonts w:hint="default"/>
          <w:sz w:val="28"/>
          <w:szCs w:val="28"/>
          <w:lang w:val="ru-RU"/>
        </w:rPr>
        <w:t xml:space="preserve"> 2-р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3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>
      <w:pPr>
        <w:tabs>
          <w:tab w:val="left" w:pos="3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замещающих должности, не являющиеся должностями муниципальной службы в администрации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</w:t>
      </w:r>
    </w:p>
    <w:p>
      <w:pPr>
        <w:tabs>
          <w:tab w:val="left" w:pos="3236"/>
        </w:tabs>
        <w:jc w:val="center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88"/>
        <w:gridCol w:w="3049"/>
        <w:gridCol w:w="129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88" w:type="dxa"/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049" w:type="dxa"/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297" w:type="dxa"/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оплаты труда</w:t>
            </w:r>
          </w:p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289" w:type="dxa"/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ФЗП в месяц (руб.)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Игнатенко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Юлия Викторовна</w:t>
            </w:r>
          </w:p>
        </w:tc>
        <w:tc>
          <w:tcPr>
            <w:tcW w:w="3049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Уборщик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служебных помещений</w:t>
            </w:r>
          </w:p>
        </w:tc>
        <w:tc>
          <w:tcPr>
            <w:tcW w:w="1297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19242</w:t>
            </w:r>
          </w:p>
        </w:tc>
        <w:tc>
          <w:tcPr>
            <w:tcW w:w="1289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388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Левченко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Анатолий Григорьевич</w:t>
            </w:r>
          </w:p>
        </w:tc>
        <w:tc>
          <w:tcPr>
            <w:tcW w:w="3049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7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19242</w:t>
            </w:r>
          </w:p>
        </w:tc>
        <w:tc>
          <w:tcPr>
            <w:tcW w:w="1289" w:type="dxa"/>
            <w:tcBorders>
              <w:bottom w:val="single" w:color="auto" w:sz="4" w:space="0"/>
            </w:tcBorders>
          </w:tcPr>
          <w:p>
            <w:pPr>
              <w:tabs>
                <w:tab w:val="left" w:pos="3236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3236"/>
              </w:tabs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236"/>
        </w:tabs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  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Е.А.Бессонов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</w:p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67BE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08F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6FE7"/>
    <w:rsid w:val="0004713D"/>
    <w:rsid w:val="000475E3"/>
    <w:rsid w:val="0004795F"/>
    <w:rsid w:val="00047A8B"/>
    <w:rsid w:val="00047C7D"/>
    <w:rsid w:val="00050000"/>
    <w:rsid w:val="000502FF"/>
    <w:rsid w:val="00050B50"/>
    <w:rsid w:val="00050CD9"/>
    <w:rsid w:val="00050E9B"/>
    <w:rsid w:val="00051779"/>
    <w:rsid w:val="000519F1"/>
    <w:rsid w:val="00051C65"/>
    <w:rsid w:val="00052201"/>
    <w:rsid w:val="00052366"/>
    <w:rsid w:val="000528FC"/>
    <w:rsid w:val="00052A50"/>
    <w:rsid w:val="00054AC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763"/>
    <w:rsid w:val="00056952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2050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2F"/>
    <w:rsid w:val="00080340"/>
    <w:rsid w:val="000803CC"/>
    <w:rsid w:val="000804A5"/>
    <w:rsid w:val="000804FB"/>
    <w:rsid w:val="00080544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2FDF"/>
    <w:rsid w:val="0009484D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73A"/>
    <w:rsid w:val="000A2D60"/>
    <w:rsid w:val="000A304E"/>
    <w:rsid w:val="000A307F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68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04"/>
    <w:rsid w:val="000D2287"/>
    <w:rsid w:val="000D2662"/>
    <w:rsid w:val="000D2FF9"/>
    <w:rsid w:val="000D32BA"/>
    <w:rsid w:val="000D34B8"/>
    <w:rsid w:val="000D3682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3EDD"/>
    <w:rsid w:val="000F425E"/>
    <w:rsid w:val="000F45BF"/>
    <w:rsid w:val="000F5564"/>
    <w:rsid w:val="000F5BDF"/>
    <w:rsid w:val="000F604E"/>
    <w:rsid w:val="000F6B21"/>
    <w:rsid w:val="000F6B9D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63D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16"/>
    <w:rsid w:val="00135BEC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6648"/>
    <w:rsid w:val="0015670C"/>
    <w:rsid w:val="00156947"/>
    <w:rsid w:val="001569F8"/>
    <w:rsid w:val="00156A9B"/>
    <w:rsid w:val="00156C5F"/>
    <w:rsid w:val="00157045"/>
    <w:rsid w:val="001576B5"/>
    <w:rsid w:val="00157993"/>
    <w:rsid w:val="00160227"/>
    <w:rsid w:val="00160926"/>
    <w:rsid w:val="00160B31"/>
    <w:rsid w:val="00160C6E"/>
    <w:rsid w:val="001611F4"/>
    <w:rsid w:val="00161C7E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0F65"/>
    <w:rsid w:val="00171091"/>
    <w:rsid w:val="001715B0"/>
    <w:rsid w:val="00171739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626"/>
    <w:rsid w:val="001878F3"/>
    <w:rsid w:val="00187992"/>
    <w:rsid w:val="00191366"/>
    <w:rsid w:val="0019192C"/>
    <w:rsid w:val="00191A30"/>
    <w:rsid w:val="0019203B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F36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B8C"/>
    <w:rsid w:val="001D2CF9"/>
    <w:rsid w:val="001D2F77"/>
    <w:rsid w:val="001D2F96"/>
    <w:rsid w:val="001D3529"/>
    <w:rsid w:val="001D39B4"/>
    <w:rsid w:val="001D39D8"/>
    <w:rsid w:val="001D3E8C"/>
    <w:rsid w:val="001D3FBA"/>
    <w:rsid w:val="001D41A2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11F4"/>
    <w:rsid w:val="00231209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4D77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05E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9A"/>
    <w:rsid w:val="002754AD"/>
    <w:rsid w:val="00275610"/>
    <w:rsid w:val="002757E2"/>
    <w:rsid w:val="002758EC"/>
    <w:rsid w:val="00275ADF"/>
    <w:rsid w:val="002767E4"/>
    <w:rsid w:val="00276C88"/>
    <w:rsid w:val="00277A17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8787A"/>
    <w:rsid w:val="00287F6E"/>
    <w:rsid w:val="00290034"/>
    <w:rsid w:val="00290546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9F7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1E51"/>
    <w:rsid w:val="002D1EEC"/>
    <w:rsid w:val="002D2028"/>
    <w:rsid w:val="002D24AD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1BEC"/>
    <w:rsid w:val="002E1E66"/>
    <w:rsid w:val="002E2585"/>
    <w:rsid w:val="002E2C8D"/>
    <w:rsid w:val="002E3073"/>
    <w:rsid w:val="002E3A40"/>
    <w:rsid w:val="002E3B75"/>
    <w:rsid w:val="002E4557"/>
    <w:rsid w:val="002E4684"/>
    <w:rsid w:val="002E4A64"/>
    <w:rsid w:val="002E4BF9"/>
    <w:rsid w:val="002E4D14"/>
    <w:rsid w:val="002E5539"/>
    <w:rsid w:val="002E59A1"/>
    <w:rsid w:val="002E5E7F"/>
    <w:rsid w:val="002E5FCC"/>
    <w:rsid w:val="002E62CA"/>
    <w:rsid w:val="002E65C0"/>
    <w:rsid w:val="002E71AE"/>
    <w:rsid w:val="002E7833"/>
    <w:rsid w:val="002E7B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3F46"/>
    <w:rsid w:val="00344324"/>
    <w:rsid w:val="00344410"/>
    <w:rsid w:val="00344533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7EA"/>
    <w:rsid w:val="00364A19"/>
    <w:rsid w:val="00364C69"/>
    <w:rsid w:val="00364F07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16"/>
    <w:rsid w:val="00380DFA"/>
    <w:rsid w:val="0038116F"/>
    <w:rsid w:val="0038141E"/>
    <w:rsid w:val="003814D0"/>
    <w:rsid w:val="0038157F"/>
    <w:rsid w:val="003816B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DA2"/>
    <w:rsid w:val="003E5199"/>
    <w:rsid w:val="003E54AE"/>
    <w:rsid w:val="003E5CC8"/>
    <w:rsid w:val="003E6546"/>
    <w:rsid w:val="003E6609"/>
    <w:rsid w:val="003E699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1CA"/>
    <w:rsid w:val="003F3950"/>
    <w:rsid w:val="003F3C20"/>
    <w:rsid w:val="003F4149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2F74"/>
    <w:rsid w:val="00443447"/>
    <w:rsid w:val="004439B0"/>
    <w:rsid w:val="00443D99"/>
    <w:rsid w:val="0044469F"/>
    <w:rsid w:val="00444D4A"/>
    <w:rsid w:val="00445BEC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A56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8D2"/>
    <w:rsid w:val="004A1A03"/>
    <w:rsid w:val="004A1A1A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1A11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7E4"/>
    <w:rsid w:val="004E2A49"/>
    <w:rsid w:val="004E2D20"/>
    <w:rsid w:val="004E351B"/>
    <w:rsid w:val="004E4419"/>
    <w:rsid w:val="004E44A0"/>
    <w:rsid w:val="004E45AA"/>
    <w:rsid w:val="004E4824"/>
    <w:rsid w:val="004E4B17"/>
    <w:rsid w:val="004E4CBD"/>
    <w:rsid w:val="004E530F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04F"/>
    <w:rsid w:val="005077E9"/>
    <w:rsid w:val="0050781D"/>
    <w:rsid w:val="00507859"/>
    <w:rsid w:val="00507A68"/>
    <w:rsid w:val="00507B1A"/>
    <w:rsid w:val="00507BD3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0B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D64"/>
    <w:rsid w:val="00552F68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80B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42E"/>
    <w:rsid w:val="00591931"/>
    <w:rsid w:val="005919D0"/>
    <w:rsid w:val="005921D0"/>
    <w:rsid w:val="00592302"/>
    <w:rsid w:val="005924E2"/>
    <w:rsid w:val="00592843"/>
    <w:rsid w:val="00592A30"/>
    <w:rsid w:val="005934CA"/>
    <w:rsid w:val="00593C4D"/>
    <w:rsid w:val="00593F21"/>
    <w:rsid w:val="005941FB"/>
    <w:rsid w:val="00594945"/>
    <w:rsid w:val="00594BD9"/>
    <w:rsid w:val="00595657"/>
    <w:rsid w:val="005956E6"/>
    <w:rsid w:val="005959C8"/>
    <w:rsid w:val="0059665F"/>
    <w:rsid w:val="00597177"/>
    <w:rsid w:val="005974D1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5EA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C16"/>
    <w:rsid w:val="005E44FC"/>
    <w:rsid w:val="005E4D68"/>
    <w:rsid w:val="005E5033"/>
    <w:rsid w:val="005E5961"/>
    <w:rsid w:val="005E5C90"/>
    <w:rsid w:val="005E5D1A"/>
    <w:rsid w:val="005E5EA0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BD7"/>
    <w:rsid w:val="00601C6F"/>
    <w:rsid w:val="00602464"/>
    <w:rsid w:val="006025A3"/>
    <w:rsid w:val="00602D65"/>
    <w:rsid w:val="00602DAC"/>
    <w:rsid w:val="00602E00"/>
    <w:rsid w:val="00603CDF"/>
    <w:rsid w:val="00604262"/>
    <w:rsid w:val="006044D2"/>
    <w:rsid w:val="00604569"/>
    <w:rsid w:val="006045FC"/>
    <w:rsid w:val="0060480E"/>
    <w:rsid w:val="0060512D"/>
    <w:rsid w:val="00605A9A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329"/>
    <w:rsid w:val="00651887"/>
    <w:rsid w:val="00651A1C"/>
    <w:rsid w:val="006521FC"/>
    <w:rsid w:val="00652691"/>
    <w:rsid w:val="006527B6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9F8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485D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7241"/>
    <w:rsid w:val="007079A3"/>
    <w:rsid w:val="00707A01"/>
    <w:rsid w:val="00707F00"/>
    <w:rsid w:val="00707F46"/>
    <w:rsid w:val="00710043"/>
    <w:rsid w:val="00711108"/>
    <w:rsid w:val="00711270"/>
    <w:rsid w:val="007116FC"/>
    <w:rsid w:val="00711C0E"/>
    <w:rsid w:val="007125E2"/>
    <w:rsid w:val="0071282B"/>
    <w:rsid w:val="00712FBB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3A"/>
    <w:rsid w:val="00742B5C"/>
    <w:rsid w:val="00742C08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2A7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498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4EA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B17"/>
    <w:rsid w:val="007C1E01"/>
    <w:rsid w:val="007C2920"/>
    <w:rsid w:val="007C3077"/>
    <w:rsid w:val="007C3191"/>
    <w:rsid w:val="007C35AF"/>
    <w:rsid w:val="007C3A0C"/>
    <w:rsid w:val="007C3A45"/>
    <w:rsid w:val="007C3B95"/>
    <w:rsid w:val="007C3D60"/>
    <w:rsid w:val="007C3E98"/>
    <w:rsid w:val="007C4095"/>
    <w:rsid w:val="007C41EE"/>
    <w:rsid w:val="007C42D0"/>
    <w:rsid w:val="007C4BD9"/>
    <w:rsid w:val="007C4F12"/>
    <w:rsid w:val="007C53B1"/>
    <w:rsid w:val="007C6399"/>
    <w:rsid w:val="007C660F"/>
    <w:rsid w:val="007C6957"/>
    <w:rsid w:val="007C6A41"/>
    <w:rsid w:val="007C6EF2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5CF"/>
    <w:rsid w:val="007D30E3"/>
    <w:rsid w:val="007D3188"/>
    <w:rsid w:val="007D34BC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2D06"/>
    <w:rsid w:val="007E3362"/>
    <w:rsid w:val="007E3B2D"/>
    <w:rsid w:val="007E4344"/>
    <w:rsid w:val="007E455B"/>
    <w:rsid w:val="007E4F99"/>
    <w:rsid w:val="007E5274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22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1F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0D3A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E95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8A2"/>
    <w:rsid w:val="00831B2F"/>
    <w:rsid w:val="00831C77"/>
    <w:rsid w:val="00831D5B"/>
    <w:rsid w:val="00832311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0D5"/>
    <w:rsid w:val="00836E28"/>
    <w:rsid w:val="00836F33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90"/>
    <w:rsid w:val="008478A0"/>
    <w:rsid w:val="008502B9"/>
    <w:rsid w:val="0085035D"/>
    <w:rsid w:val="00850397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4FA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0F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4E11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AB8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4AA6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759"/>
    <w:rsid w:val="008F5BCB"/>
    <w:rsid w:val="008F5C4E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6FCA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95"/>
    <w:rsid w:val="0094742B"/>
    <w:rsid w:val="009477D7"/>
    <w:rsid w:val="00947920"/>
    <w:rsid w:val="0094799B"/>
    <w:rsid w:val="00947EB4"/>
    <w:rsid w:val="00950280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A78"/>
    <w:rsid w:val="00957DF7"/>
    <w:rsid w:val="00957E92"/>
    <w:rsid w:val="009600B9"/>
    <w:rsid w:val="00961581"/>
    <w:rsid w:val="00961CB5"/>
    <w:rsid w:val="00961F37"/>
    <w:rsid w:val="00961F9C"/>
    <w:rsid w:val="00962CD0"/>
    <w:rsid w:val="00962F7E"/>
    <w:rsid w:val="009630D9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64FB"/>
    <w:rsid w:val="00966554"/>
    <w:rsid w:val="00966C07"/>
    <w:rsid w:val="00966FC1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56D"/>
    <w:rsid w:val="00982618"/>
    <w:rsid w:val="00982893"/>
    <w:rsid w:val="00982EBA"/>
    <w:rsid w:val="00983013"/>
    <w:rsid w:val="009844A9"/>
    <w:rsid w:val="00984541"/>
    <w:rsid w:val="009849B9"/>
    <w:rsid w:val="00984E56"/>
    <w:rsid w:val="00985931"/>
    <w:rsid w:val="0098651F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5D8"/>
    <w:rsid w:val="00992690"/>
    <w:rsid w:val="009926B7"/>
    <w:rsid w:val="00992833"/>
    <w:rsid w:val="00992BA0"/>
    <w:rsid w:val="0099334E"/>
    <w:rsid w:val="00994474"/>
    <w:rsid w:val="00994D06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11B5"/>
    <w:rsid w:val="009C15AB"/>
    <w:rsid w:val="009C15FC"/>
    <w:rsid w:val="009C1DF7"/>
    <w:rsid w:val="009C1E51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65C7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89F"/>
    <w:rsid w:val="009E29AB"/>
    <w:rsid w:val="009E2A83"/>
    <w:rsid w:val="009E2BD1"/>
    <w:rsid w:val="009E2BE1"/>
    <w:rsid w:val="009E2D27"/>
    <w:rsid w:val="009E3536"/>
    <w:rsid w:val="009E3D8C"/>
    <w:rsid w:val="009E3F73"/>
    <w:rsid w:val="009E445D"/>
    <w:rsid w:val="009E44EB"/>
    <w:rsid w:val="009E4793"/>
    <w:rsid w:val="009E4A08"/>
    <w:rsid w:val="009E4A2D"/>
    <w:rsid w:val="009E55D5"/>
    <w:rsid w:val="009E621A"/>
    <w:rsid w:val="009E639B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5C6"/>
    <w:rsid w:val="00A13A80"/>
    <w:rsid w:val="00A14375"/>
    <w:rsid w:val="00A14F6B"/>
    <w:rsid w:val="00A15025"/>
    <w:rsid w:val="00A15189"/>
    <w:rsid w:val="00A15395"/>
    <w:rsid w:val="00A15592"/>
    <w:rsid w:val="00A15B88"/>
    <w:rsid w:val="00A161FB"/>
    <w:rsid w:val="00A162E9"/>
    <w:rsid w:val="00A167BE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5AFF"/>
    <w:rsid w:val="00A361A5"/>
    <w:rsid w:val="00A36A29"/>
    <w:rsid w:val="00A36AF3"/>
    <w:rsid w:val="00A36D6F"/>
    <w:rsid w:val="00A36E71"/>
    <w:rsid w:val="00A373F8"/>
    <w:rsid w:val="00A37826"/>
    <w:rsid w:val="00A37870"/>
    <w:rsid w:val="00A37C18"/>
    <w:rsid w:val="00A40421"/>
    <w:rsid w:val="00A40BAA"/>
    <w:rsid w:val="00A4133B"/>
    <w:rsid w:val="00A4164F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530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03C"/>
    <w:rsid w:val="00A761D9"/>
    <w:rsid w:val="00A76F7F"/>
    <w:rsid w:val="00A776C4"/>
    <w:rsid w:val="00A77FA3"/>
    <w:rsid w:val="00A80185"/>
    <w:rsid w:val="00A806F3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37A"/>
    <w:rsid w:val="00AC2F2E"/>
    <w:rsid w:val="00AC350F"/>
    <w:rsid w:val="00AC47F1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4750"/>
    <w:rsid w:val="00B351F5"/>
    <w:rsid w:val="00B3529F"/>
    <w:rsid w:val="00B35426"/>
    <w:rsid w:val="00B355C3"/>
    <w:rsid w:val="00B35C75"/>
    <w:rsid w:val="00B3675B"/>
    <w:rsid w:val="00B36772"/>
    <w:rsid w:val="00B368DA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222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EDB"/>
    <w:rsid w:val="00B6104D"/>
    <w:rsid w:val="00B620A5"/>
    <w:rsid w:val="00B62C38"/>
    <w:rsid w:val="00B62FFE"/>
    <w:rsid w:val="00B630AE"/>
    <w:rsid w:val="00B632FD"/>
    <w:rsid w:val="00B643DE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16D1"/>
    <w:rsid w:val="00B922D5"/>
    <w:rsid w:val="00B92830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1A1C"/>
    <w:rsid w:val="00C01BFF"/>
    <w:rsid w:val="00C02550"/>
    <w:rsid w:val="00C0262F"/>
    <w:rsid w:val="00C02A1A"/>
    <w:rsid w:val="00C03180"/>
    <w:rsid w:val="00C032AD"/>
    <w:rsid w:val="00C03367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94"/>
    <w:rsid w:val="00C203EC"/>
    <w:rsid w:val="00C20829"/>
    <w:rsid w:val="00C20DFE"/>
    <w:rsid w:val="00C2103C"/>
    <w:rsid w:val="00C21334"/>
    <w:rsid w:val="00C213B6"/>
    <w:rsid w:val="00C2200E"/>
    <w:rsid w:val="00C2284D"/>
    <w:rsid w:val="00C228B0"/>
    <w:rsid w:val="00C22954"/>
    <w:rsid w:val="00C235C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554"/>
    <w:rsid w:val="00C35A76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72E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72C"/>
    <w:rsid w:val="00C71980"/>
    <w:rsid w:val="00C72105"/>
    <w:rsid w:val="00C7214B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51E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A51"/>
    <w:rsid w:val="00C834E4"/>
    <w:rsid w:val="00C8361A"/>
    <w:rsid w:val="00C837D8"/>
    <w:rsid w:val="00C83969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8B2"/>
    <w:rsid w:val="00C9195D"/>
    <w:rsid w:val="00C91B6F"/>
    <w:rsid w:val="00C91E77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6EB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9EA"/>
    <w:rsid w:val="00CC4B11"/>
    <w:rsid w:val="00CC5980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2A0C"/>
    <w:rsid w:val="00CF300F"/>
    <w:rsid w:val="00CF343D"/>
    <w:rsid w:val="00CF37ED"/>
    <w:rsid w:val="00CF3A8E"/>
    <w:rsid w:val="00CF3B68"/>
    <w:rsid w:val="00CF4301"/>
    <w:rsid w:val="00CF4408"/>
    <w:rsid w:val="00CF4ACF"/>
    <w:rsid w:val="00CF51F0"/>
    <w:rsid w:val="00CF5655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12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C1D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197"/>
    <w:rsid w:val="00DC336F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36"/>
    <w:rsid w:val="00DE5B82"/>
    <w:rsid w:val="00DE5BAF"/>
    <w:rsid w:val="00DE62D9"/>
    <w:rsid w:val="00DE63F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8A4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2E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293E"/>
    <w:rsid w:val="00E12DE2"/>
    <w:rsid w:val="00E137C1"/>
    <w:rsid w:val="00E13E56"/>
    <w:rsid w:val="00E13FB8"/>
    <w:rsid w:val="00E1409F"/>
    <w:rsid w:val="00E14250"/>
    <w:rsid w:val="00E1446F"/>
    <w:rsid w:val="00E146EB"/>
    <w:rsid w:val="00E1491C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730"/>
    <w:rsid w:val="00E94804"/>
    <w:rsid w:val="00E94BBC"/>
    <w:rsid w:val="00E94C31"/>
    <w:rsid w:val="00E95801"/>
    <w:rsid w:val="00E9653A"/>
    <w:rsid w:val="00E96A91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BFE"/>
    <w:rsid w:val="00EB0DC5"/>
    <w:rsid w:val="00EB0E25"/>
    <w:rsid w:val="00EB1319"/>
    <w:rsid w:val="00EB183E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1962"/>
    <w:rsid w:val="00F0257C"/>
    <w:rsid w:val="00F028AA"/>
    <w:rsid w:val="00F03059"/>
    <w:rsid w:val="00F030EC"/>
    <w:rsid w:val="00F0365B"/>
    <w:rsid w:val="00F0378C"/>
    <w:rsid w:val="00F03840"/>
    <w:rsid w:val="00F03893"/>
    <w:rsid w:val="00F04ADF"/>
    <w:rsid w:val="00F04DAA"/>
    <w:rsid w:val="00F052ED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7BA"/>
    <w:rsid w:val="00F21BD7"/>
    <w:rsid w:val="00F21F39"/>
    <w:rsid w:val="00F2203B"/>
    <w:rsid w:val="00F222B2"/>
    <w:rsid w:val="00F22789"/>
    <w:rsid w:val="00F22E3D"/>
    <w:rsid w:val="00F23126"/>
    <w:rsid w:val="00F231A6"/>
    <w:rsid w:val="00F234EE"/>
    <w:rsid w:val="00F236EA"/>
    <w:rsid w:val="00F2422E"/>
    <w:rsid w:val="00F24F1D"/>
    <w:rsid w:val="00F2508F"/>
    <w:rsid w:val="00F25536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40461"/>
    <w:rsid w:val="00F40543"/>
    <w:rsid w:val="00F405FD"/>
    <w:rsid w:val="00F4070C"/>
    <w:rsid w:val="00F40AFF"/>
    <w:rsid w:val="00F40B0F"/>
    <w:rsid w:val="00F40B78"/>
    <w:rsid w:val="00F40EE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8FB"/>
    <w:rsid w:val="00F80CDF"/>
    <w:rsid w:val="00F811B8"/>
    <w:rsid w:val="00F8122F"/>
    <w:rsid w:val="00F81992"/>
    <w:rsid w:val="00F81A2D"/>
    <w:rsid w:val="00F83330"/>
    <w:rsid w:val="00F8335F"/>
    <w:rsid w:val="00F83620"/>
    <w:rsid w:val="00F839E4"/>
    <w:rsid w:val="00F83D81"/>
    <w:rsid w:val="00F83FE8"/>
    <w:rsid w:val="00F84806"/>
    <w:rsid w:val="00F84B44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8C7"/>
    <w:rsid w:val="00FB7A33"/>
    <w:rsid w:val="00FB7DEE"/>
    <w:rsid w:val="00FC00B7"/>
    <w:rsid w:val="00FC0108"/>
    <w:rsid w:val="00FC048B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0C9"/>
    <w:rsid w:val="00FC32E4"/>
    <w:rsid w:val="00FC3693"/>
    <w:rsid w:val="00FC3B20"/>
    <w:rsid w:val="00FC3D00"/>
    <w:rsid w:val="00FC3D26"/>
    <w:rsid w:val="00FC3F4F"/>
    <w:rsid w:val="00FC5115"/>
    <w:rsid w:val="00FC51A7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  <w:rsid w:val="0BA8421B"/>
    <w:rsid w:val="20144CAD"/>
    <w:rsid w:val="2AC21CFA"/>
    <w:rsid w:val="2DE275A0"/>
    <w:rsid w:val="3CDF78DB"/>
    <w:rsid w:val="5C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635</Words>
  <Characters>3622</Characters>
  <Lines>30</Lines>
  <Paragraphs>8</Paragraphs>
  <TotalTime>2</TotalTime>
  <ScaleCrop>false</ScaleCrop>
  <LinksUpToDate>false</LinksUpToDate>
  <CharactersWithSpaces>4249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2014-01-17T05:15:00Z</dcterms:created>
  <dc:creator>Admin</dc:creator>
  <cp:lastModifiedBy>пользователь</cp:lastModifiedBy>
  <cp:lastPrinted>2024-01-10T11:55:36Z</cp:lastPrinted>
  <dcterms:modified xsi:type="dcterms:W3CDTF">2024-01-10T11:55:54Z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429F77ADD2DE4F9CAB7F7291E3DA2E32</vt:lpwstr>
  </property>
</Properties>
</file>